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465B" w14:textId="0B18454E" w:rsidR="002D2FAA" w:rsidRPr="00132FEF" w:rsidRDefault="00FC2806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</w:t>
      </w:r>
      <w:r w:rsidR="00A760DC" w:rsidRPr="00132FEF">
        <w:rPr>
          <w:rFonts w:ascii="Times New Roman" w:hAnsi="Times New Roman" w:cs="Times New Roman"/>
          <w:sz w:val="24"/>
          <w:szCs w:val="24"/>
          <w:lang w:val="kk-KZ" w:eastAsia="ar-SA"/>
        </w:rPr>
        <w:t>0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4</w:t>
      </w:r>
      <w:r w:rsidR="00A760DC" w:rsidRPr="00132FEF">
        <w:rPr>
          <w:rFonts w:ascii="Times New Roman" w:hAnsi="Times New Roman" w:cs="Times New Roman"/>
          <w:sz w:val="24"/>
          <w:szCs w:val="24"/>
          <w:lang w:val="kk-KZ" w:eastAsia="ar-SA"/>
        </w:rPr>
        <w:t>00</w:t>
      </w:r>
      <w:r w:rsidR="00764E30" w:rsidRPr="00132F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A760DC" w:rsidRPr="00132FEF">
        <w:rPr>
          <w:rFonts w:ascii="Times New Roman" w:hAnsi="Times New Roman" w:cs="Times New Roman"/>
          <w:sz w:val="24"/>
          <w:szCs w:val="24"/>
          <w:lang w:val="en-US" w:eastAsia="ar-SA"/>
        </w:rPr>
        <w:t>–</w:t>
      </w:r>
      <w:r w:rsidR="00C524BA" w:rsidRPr="00132F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Жер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туралы </w:t>
      </w:r>
      <w:r>
        <w:rPr>
          <w:rFonts w:ascii="Times New Roman" w:hAnsi="Times New Roman" w:cs="Times New Roman"/>
          <w:sz w:val="24"/>
          <w:szCs w:val="24"/>
          <w:lang w:eastAsia="ar-SA"/>
        </w:rPr>
        <w:t>ж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әне қоршаған орта ғылымдар </w:t>
      </w:r>
      <w:r w:rsidR="00A760DC" w:rsidRPr="00132FEF">
        <w:rPr>
          <w:rFonts w:ascii="Times New Roman" w:hAnsi="Times New Roman" w:cs="Times New Roman"/>
          <w:sz w:val="24"/>
          <w:szCs w:val="24"/>
          <w:lang w:val="kk-KZ" w:eastAsia="ar-SA"/>
        </w:rPr>
        <w:t>ғылыми бағыты бойынша</w:t>
      </w:r>
    </w:p>
    <w:p w14:paraId="0434C31D" w14:textId="15CE0745"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772DEFE5" w14:textId="77777777"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38592585" w14:textId="77777777"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proofErr w:type="spellEnd"/>
    </w:p>
    <w:p w14:paraId="4F012693" w14:textId="77777777"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14:paraId="2B854C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200DF23E" w:rsidR="002D2FAA" w:rsidRPr="00902E11" w:rsidRDefault="00FC2806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Абдраимова Куралай Тастанбековна</w:t>
            </w:r>
          </w:p>
        </w:tc>
      </w:tr>
      <w:tr w:rsidR="002D2FAA" w:rsidRPr="00902E11" w14:paraId="0B591BA1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546EDFA7" w:rsidR="002D2FAA" w:rsidRPr="00902E11" w:rsidRDefault="00AF3541" w:rsidP="00FC28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министірлігі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нің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саласындағы бақылау комитетінің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201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30 маусымдағы шешімімен (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 хаттамасы) 03.00.16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Экология </w:t>
            </w:r>
            <w:r w:rsidR="00FF0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мамандығы бойынша 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биология ғылымдарының кандидаты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№000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</w:t>
            </w:r>
            <w:r w:rsidR="008B3A92" w:rsidRP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C2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73</w:t>
            </w:r>
            <w:r w:rsidR="00FF0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902E11" w14:paraId="4ECC1CBE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3981A538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389819C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163" w14:textId="5308A5F3" w:rsidR="002D2FAA" w:rsidRPr="00902E11" w:rsidRDefault="003C57C3" w:rsidP="009B7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14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қыркүйе</w:t>
            </w:r>
            <w:r w:rsidR="009B7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кте</w:t>
            </w:r>
            <w:bookmarkStart w:id="0" w:name="_GoBack"/>
            <w:bookmarkEnd w:id="0"/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гі 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Сенат мәжілісінің 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700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17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923A0E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14</w:t>
            </w:r>
            <w:r w:rsidR="008B3A92"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A94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14:paraId="4D0F2F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3DAE6843" w:rsidR="002D2FAA" w:rsidRPr="00923A0E" w:rsidRDefault="00021F32" w:rsidP="00923A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6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30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proofErr w:type="gramEnd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қауымдастырылған профессор </w:t>
            </w:r>
            <w:proofErr w:type="spellStart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2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10</w:t>
            </w:r>
            <w:r w:rsidR="0016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92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 ай.</w:t>
            </w:r>
          </w:p>
        </w:tc>
      </w:tr>
      <w:tr w:rsidR="002D2FAA" w:rsidRPr="00FC2806" w14:paraId="31548A3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0F41CC49" w:rsidR="00E41218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600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</w:t>
            </w:r>
            <w:r w:rsidR="002D2FAA"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CDDED01" w14:textId="5927E0E0"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Scopus (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Скопус</w:t>
            </w: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және </w:t>
            </w:r>
            <w:r w:rsidR="002D2FAA"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ғы ғылыми журналдардағы ғылыми жарияланымдар саны -</w:t>
            </w:r>
            <w:r w:rsidR="0065774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4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58DA1382" w14:textId="3329C881"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У</w:t>
            </w:r>
            <w:r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әкілетті орган ұсынатын 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23743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- </w:t>
            </w:r>
            <w:r w:rsidR="0065774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9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</w:t>
            </w:r>
          </w:p>
          <w:p w14:paraId="32924B03" w14:textId="4AFFEFA2" w:rsidR="00E41218" w:rsidRPr="00E41218" w:rsidRDefault="004D5B03" w:rsidP="00923A0E">
            <w:pP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(шетелдік)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</w:t>
            </w:r>
            <w:r w:rsidR="00237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37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</w:p>
        </w:tc>
      </w:tr>
      <w:tr w:rsidR="002D2FAA" w:rsidRPr="00902E11" w14:paraId="16F3F48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99A" w14:textId="26586DE0" w:rsidR="00FF0CBD" w:rsidRDefault="00FF0CBD" w:rsidP="002374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 құралы авторлықпен - 2</w:t>
            </w:r>
          </w:p>
          <w:p w14:paraId="0B74B297" w14:textId="1C3E9E10" w:rsidR="002D2FAA" w:rsidRPr="00902E11" w:rsidRDefault="00237437" w:rsidP="002374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</w:t>
            </w:r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құралы </w:t>
            </w:r>
            <w:r w:rsidR="00FF0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жеке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 1</w:t>
            </w:r>
            <w:r w:rsidR="00FF0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902E11" w14:paraId="11ACEFD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B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01B9AFE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4DEF125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чемпиондары, Еуропа,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FC2806" w14:paraId="72FBBFFB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FE7" w14:textId="21F7742E" w:rsidR="00307BB9" w:rsidRDefault="002664D8" w:rsidP="002664D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307BB9" w:rsidRPr="00307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BR24992814</w:t>
            </w:r>
            <w:r w:rsidR="0092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307BB9" w:rsidRPr="00307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«Оңтүстік Қазақстан өңірінің тұрақты дамуы үшін инновациялық технологияларды дамыту және заманауи инфрақұрылымды құру»</w:t>
            </w:r>
            <w:r w:rsidR="00307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307BB9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тақырыбындағы ғылыми жоба орындаушысы</w:t>
            </w:r>
            <w:r w:rsidR="00BB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</w:t>
            </w:r>
            <w:r w:rsidR="00BB16E1" w:rsidRPr="00BB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2024-2026</w:t>
            </w:r>
            <w:r w:rsidR="00164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жж</w:t>
            </w:r>
            <w:r w:rsidR="00BB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FF0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14:paraId="0136FC65" w14:textId="77777777" w:rsidR="00126259" w:rsidRDefault="00126259" w:rsidP="002664D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566A93C6" w14:textId="7AF2080D" w:rsidR="00051877" w:rsidRDefault="00126259" w:rsidP="005809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12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NAP15573823</w:t>
            </w:r>
            <w:r w:rsidRPr="0012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«Инновациялық технологиялардың негізінде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биоресурстарды коммерциялық игеру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арқылы Қ.А.Ясауи атындағы ХҚТУ Ботаникалық бағының құнды генофондын сақтау»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тақырыбындағы ғылыми жоба орындаушысы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</w:t>
            </w:r>
            <w:r w:rsidR="008B4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01.09.</w:t>
            </w:r>
            <w:r w:rsidRPr="00BB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2024-</w:t>
            </w:r>
            <w:r w:rsidR="008B4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31.12.</w:t>
            </w:r>
            <w:r w:rsidRPr="00BB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</w:t>
            </w:r>
            <w:r w:rsidR="008B4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жж).</w:t>
            </w:r>
          </w:p>
          <w:p w14:paraId="7E2BD79E" w14:textId="582F34B7" w:rsidR="00126259" w:rsidRPr="0045395F" w:rsidRDefault="00126259" w:rsidP="005809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</w:tbl>
    <w:p w14:paraId="3F00FC7D" w14:textId="77777777"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11DEB4E2" w14:textId="41A7CD68" w:rsidR="001838D1" w:rsidRPr="004D5B03" w:rsidRDefault="00AA67B0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Жаратылыстану ғылымдары 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Р.Н. Нұрділлаева</w:t>
      </w:r>
    </w:p>
    <w:p w14:paraId="27CE058A" w14:textId="6C1EDF0F"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99"/>
    <w:rsid w:val="00021F32"/>
    <w:rsid w:val="00051877"/>
    <w:rsid w:val="00077560"/>
    <w:rsid w:val="00126259"/>
    <w:rsid w:val="00132FEF"/>
    <w:rsid w:val="001600CA"/>
    <w:rsid w:val="00164863"/>
    <w:rsid w:val="001838D1"/>
    <w:rsid w:val="001A5563"/>
    <w:rsid w:val="001F31D7"/>
    <w:rsid w:val="00237437"/>
    <w:rsid w:val="002664D8"/>
    <w:rsid w:val="002D2FAA"/>
    <w:rsid w:val="002E3A21"/>
    <w:rsid w:val="002F6FDE"/>
    <w:rsid w:val="0030110F"/>
    <w:rsid w:val="00307BB9"/>
    <w:rsid w:val="0032050C"/>
    <w:rsid w:val="00380CF3"/>
    <w:rsid w:val="003C57C3"/>
    <w:rsid w:val="0045395F"/>
    <w:rsid w:val="004D5B03"/>
    <w:rsid w:val="00507B4C"/>
    <w:rsid w:val="00580970"/>
    <w:rsid w:val="005A2AE1"/>
    <w:rsid w:val="0065774F"/>
    <w:rsid w:val="007210BF"/>
    <w:rsid w:val="00764E30"/>
    <w:rsid w:val="00767E06"/>
    <w:rsid w:val="007D136C"/>
    <w:rsid w:val="007F2EE5"/>
    <w:rsid w:val="007F6A79"/>
    <w:rsid w:val="008218F6"/>
    <w:rsid w:val="00884BF6"/>
    <w:rsid w:val="008B3A92"/>
    <w:rsid w:val="008B43B5"/>
    <w:rsid w:val="008F2199"/>
    <w:rsid w:val="00902E11"/>
    <w:rsid w:val="0092123C"/>
    <w:rsid w:val="00923A0E"/>
    <w:rsid w:val="00993CCE"/>
    <w:rsid w:val="009B7813"/>
    <w:rsid w:val="00A72B67"/>
    <w:rsid w:val="00A760DC"/>
    <w:rsid w:val="00A92E03"/>
    <w:rsid w:val="00A949BB"/>
    <w:rsid w:val="00AA67B0"/>
    <w:rsid w:val="00AD267D"/>
    <w:rsid w:val="00AF3541"/>
    <w:rsid w:val="00BB16E1"/>
    <w:rsid w:val="00C524BA"/>
    <w:rsid w:val="00CE4768"/>
    <w:rsid w:val="00CF0BD5"/>
    <w:rsid w:val="00CF785C"/>
    <w:rsid w:val="00DE583A"/>
    <w:rsid w:val="00E01A37"/>
    <w:rsid w:val="00E41218"/>
    <w:rsid w:val="00EE3242"/>
    <w:rsid w:val="00F028B8"/>
    <w:rsid w:val="00F46842"/>
    <w:rsid w:val="00F62E48"/>
    <w:rsid w:val="00FC2806"/>
    <w:rsid w:val="00FC77EA"/>
    <w:rsid w:val="00FF0CBD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2024-12-20T03:40:00Z</cp:lastPrinted>
  <dcterms:created xsi:type="dcterms:W3CDTF">2024-12-18T15:38:00Z</dcterms:created>
  <dcterms:modified xsi:type="dcterms:W3CDTF">2025-02-19T11:36:00Z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